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89348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Архангельская область</w:t>
      </w:r>
    </w:p>
    <w:p w14:paraId="6566ED19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Шенкурский муниципальный район</w:t>
      </w:r>
    </w:p>
    <w:p w14:paraId="38A2BDE9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Муниципальное образование</w:t>
      </w:r>
    </w:p>
    <w:p w14:paraId="565C67B7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«Ровдинское»</w:t>
      </w:r>
    </w:p>
    <w:p w14:paraId="3203A9AE" w14:textId="77777777" w:rsidR="0018059A" w:rsidRPr="00AA412F" w:rsidRDefault="0018059A" w:rsidP="0018059A">
      <w:pPr>
        <w:jc w:val="center"/>
        <w:rPr>
          <w:sz w:val="28"/>
          <w:szCs w:val="28"/>
        </w:rPr>
      </w:pPr>
    </w:p>
    <w:p w14:paraId="519135A7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Муниципальный Совет четвертого созыва</w:t>
      </w:r>
    </w:p>
    <w:p w14:paraId="4AC41F69" w14:textId="7D0E6414" w:rsidR="0018059A" w:rsidRPr="00AA412F" w:rsidRDefault="00AC1E0C" w:rsidP="00180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первая</w:t>
      </w:r>
      <w:r w:rsidR="0018059A">
        <w:rPr>
          <w:b/>
          <w:sz w:val="28"/>
          <w:szCs w:val="28"/>
        </w:rPr>
        <w:t xml:space="preserve"> </w:t>
      </w:r>
      <w:r w:rsidR="00E857A2">
        <w:rPr>
          <w:b/>
          <w:sz w:val="28"/>
          <w:szCs w:val="28"/>
        </w:rPr>
        <w:t>вне</w:t>
      </w:r>
      <w:r w:rsidR="0018059A" w:rsidRPr="00AA412F">
        <w:rPr>
          <w:b/>
          <w:sz w:val="28"/>
          <w:szCs w:val="28"/>
        </w:rPr>
        <w:t>очередная сессия</w:t>
      </w:r>
    </w:p>
    <w:p w14:paraId="60F5CD85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</w:p>
    <w:p w14:paraId="50DA4101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Р Е Ш Е Н И Е</w:t>
      </w:r>
    </w:p>
    <w:p w14:paraId="5FFCAD76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</w:p>
    <w:p w14:paraId="7B97697F" w14:textId="2FDC201E" w:rsidR="0018059A" w:rsidRPr="00AA412F" w:rsidRDefault="0018059A" w:rsidP="0018059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B052AA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DF0057">
        <w:rPr>
          <w:sz w:val="28"/>
          <w:szCs w:val="28"/>
        </w:rPr>
        <w:t xml:space="preserve"> </w:t>
      </w:r>
      <w:r w:rsidR="00AC1E0C">
        <w:rPr>
          <w:sz w:val="28"/>
          <w:szCs w:val="28"/>
        </w:rPr>
        <w:t>сентября</w:t>
      </w:r>
      <w:r w:rsidRPr="00AA412F">
        <w:rPr>
          <w:sz w:val="28"/>
          <w:szCs w:val="28"/>
        </w:rPr>
        <w:t xml:space="preserve"> 20</w:t>
      </w:r>
      <w:r w:rsidR="00AC1E0C">
        <w:rPr>
          <w:sz w:val="28"/>
          <w:szCs w:val="28"/>
        </w:rPr>
        <w:t>20</w:t>
      </w:r>
      <w:r w:rsidRPr="00AA412F">
        <w:rPr>
          <w:sz w:val="28"/>
          <w:szCs w:val="28"/>
        </w:rPr>
        <w:t xml:space="preserve"> г. </w:t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  <w:t xml:space="preserve">№ </w:t>
      </w:r>
      <w:r w:rsidR="00AC1E0C">
        <w:rPr>
          <w:sz w:val="28"/>
          <w:szCs w:val="28"/>
        </w:rPr>
        <w:t>101</w:t>
      </w:r>
    </w:p>
    <w:p w14:paraId="7AB720F9" w14:textId="77777777" w:rsidR="0018059A" w:rsidRPr="00793924" w:rsidRDefault="0018059A" w:rsidP="0018059A"/>
    <w:p w14:paraId="5E78E9C4" w14:textId="77777777" w:rsidR="0018059A" w:rsidRPr="00220926" w:rsidRDefault="0018059A" w:rsidP="0018059A">
      <w:pPr>
        <w:pStyle w:val="ConsPlusTitle"/>
        <w:widowControl/>
        <w:jc w:val="center"/>
        <w:rPr>
          <w:b w:val="0"/>
          <w:sz w:val="28"/>
          <w:szCs w:val="28"/>
        </w:rPr>
      </w:pPr>
      <w:r w:rsidRPr="00220926">
        <w:rPr>
          <w:b w:val="0"/>
          <w:sz w:val="28"/>
          <w:szCs w:val="28"/>
        </w:rPr>
        <w:t>с. Ровдино</w:t>
      </w:r>
    </w:p>
    <w:p w14:paraId="5FACE10A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06421880" w14:textId="47A16D36" w:rsidR="00231E08" w:rsidRPr="00784575" w:rsidRDefault="00231E08" w:rsidP="00231E08">
      <w:pPr>
        <w:jc w:val="center"/>
        <w:rPr>
          <w:b/>
          <w:sz w:val="28"/>
          <w:szCs w:val="28"/>
        </w:rPr>
      </w:pPr>
      <w:r w:rsidRPr="00784575">
        <w:rPr>
          <w:b/>
          <w:sz w:val="28"/>
          <w:szCs w:val="28"/>
        </w:rPr>
        <w:t xml:space="preserve">Об отмене решения муниципального Совета муниципального образования «Ровдинское» от </w:t>
      </w:r>
      <w:r w:rsidR="00AC1E0C">
        <w:rPr>
          <w:b/>
          <w:sz w:val="28"/>
          <w:szCs w:val="28"/>
        </w:rPr>
        <w:t>21 мая 2020</w:t>
      </w:r>
      <w:r w:rsidRPr="00784575">
        <w:rPr>
          <w:b/>
          <w:sz w:val="28"/>
          <w:szCs w:val="28"/>
        </w:rPr>
        <w:t xml:space="preserve"> года № </w:t>
      </w:r>
      <w:r w:rsidR="00AC1E0C">
        <w:rPr>
          <w:b/>
          <w:sz w:val="28"/>
          <w:szCs w:val="28"/>
        </w:rPr>
        <w:t>99</w:t>
      </w:r>
      <w:r w:rsidRPr="00784575">
        <w:rPr>
          <w:b/>
          <w:sz w:val="28"/>
          <w:szCs w:val="28"/>
        </w:rPr>
        <w:t xml:space="preserve"> </w:t>
      </w:r>
      <w:r w:rsidR="00263E67">
        <w:rPr>
          <w:b/>
          <w:sz w:val="28"/>
          <w:szCs w:val="28"/>
        </w:rPr>
        <w:t>«</w:t>
      </w:r>
      <w:r w:rsidR="00AC1E0C" w:rsidRPr="00AC1E0C">
        <w:rPr>
          <w:b/>
          <w:sz w:val="28"/>
          <w:szCs w:val="28"/>
        </w:rPr>
        <w:t>О внесении изменений и дополнений в Устав муниципального образования «Ровдинское»</w:t>
      </w:r>
    </w:p>
    <w:p w14:paraId="30B28E23" w14:textId="77777777" w:rsidR="00262DAE" w:rsidRPr="00784575" w:rsidRDefault="00262DAE" w:rsidP="00262DA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14:paraId="4D03B1ED" w14:textId="77777777" w:rsidR="00262DAE" w:rsidRPr="00607518" w:rsidRDefault="00262DAE" w:rsidP="00262DA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21CDA971" w14:textId="77777777" w:rsidR="007E0766" w:rsidRDefault="00262DAE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42F">
        <w:rPr>
          <w:sz w:val="28"/>
          <w:szCs w:val="28"/>
        </w:rPr>
        <w:t xml:space="preserve">В соответствии с </w:t>
      </w:r>
      <w:r w:rsidR="00FB5B9A">
        <w:rPr>
          <w:sz w:val="28"/>
          <w:szCs w:val="28"/>
        </w:rPr>
        <w:t xml:space="preserve">Федеральным законом от 06.10. 2003 года </w:t>
      </w:r>
      <w:r w:rsidRPr="007B042F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7E0766">
        <w:rPr>
          <w:sz w:val="28"/>
          <w:szCs w:val="28"/>
        </w:rPr>
        <w:t>, Уставом муниципального образования «Ровдинское»,</w:t>
      </w:r>
      <w:r w:rsidR="00792EBE">
        <w:rPr>
          <w:sz w:val="28"/>
          <w:szCs w:val="28"/>
        </w:rPr>
        <w:t xml:space="preserve"> </w:t>
      </w:r>
    </w:p>
    <w:p w14:paraId="69EA0D72" w14:textId="77777777" w:rsidR="007E0766" w:rsidRDefault="007E0766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12AD7F" w14:textId="77777777" w:rsidR="00262DAE" w:rsidRDefault="0079544C" w:rsidP="007E0766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="00262DAE" w:rsidRPr="007B042F">
        <w:rPr>
          <w:sz w:val="28"/>
          <w:szCs w:val="28"/>
        </w:rPr>
        <w:t>Совет</w:t>
      </w:r>
      <w:r w:rsidR="007E0766">
        <w:rPr>
          <w:sz w:val="28"/>
          <w:szCs w:val="28"/>
        </w:rPr>
        <w:t xml:space="preserve"> решил:</w:t>
      </w:r>
    </w:p>
    <w:p w14:paraId="0E96CE3C" w14:textId="77777777" w:rsidR="00672098" w:rsidRDefault="00672098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A729941" w14:textId="1635C64D" w:rsidR="00672098" w:rsidRPr="00672098" w:rsidRDefault="000703DE" w:rsidP="000703D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72098" w:rsidRPr="00672098">
        <w:rPr>
          <w:sz w:val="28"/>
          <w:szCs w:val="28"/>
        </w:rPr>
        <w:t>ешени</w:t>
      </w:r>
      <w:r w:rsidR="00263E67">
        <w:rPr>
          <w:sz w:val="28"/>
          <w:szCs w:val="28"/>
        </w:rPr>
        <w:t>е</w:t>
      </w:r>
      <w:r w:rsidR="00672098" w:rsidRPr="00672098">
        <w:rPr>
          <w:sz w:val="28"/>
          <w:szCs w:val="28"/>
        </w:rPr>
        <w:t xml:space="preserve"> муниципального Совета муниципального образования «Ровдинское» от </w:t>
      </w:r>
      <w:r w:rsidR="00AC1E0C">
        <w:rPr>
          <w:sz w:val="28"/>
          <w:szCs w:val="28"/>
        </w:rPr>
        <w:t xml:space="preserve">21 мая 2020 </w:t>
      </w:r>
      <w:r w:rsidR="00672098" w:rsidRPr="00672098">
        <w:rPr>
          <w:sz w:val="28"/>
          <w:szCs w:val="28"/>
        </w:rPr>
        <w:t xml:space="preserve">года № </w:t>
      </w:r>
      <w:r w:rsidR="00AC1E0C">
        <w:rPr>
          <w:sz w:val="28"/>
          <w:szCs w:val="28"/>
        </w:rPr>
        <w:t>99</w:t>
      </w:r>
      <w:r w:rsidR="00263E67">
        <w:rPr>
          <w:sz w:val="28"/>
          <w:szCs w:val="28"/>
        </w:rPr>
        <w:t xml:space="preserve"> «</w:t>
      </w:r>
      <w:r w:rsidR="00AC1E0C" w:rsidRPr="00AC1E0C">
        <w:rPr>
          <w:sz w:val="28"/>
          <w:szCs w:val="28"/>
        </w:rPr>
        <w:t>О внесении изменений и дополнений в Устав муниципального образования «Ровдинское»</w:t>
      </w:r>
      <w:r w:rsidR="00263E67">
        <w:rPr>
          <w:sz w:val="28"/>
          <w:szCs w:val="28"/>
        </w:rPr>
        <w:t xml:space="preserve">» </w:t>
      </w:r>
      <w:r w:rsidR="002F7E2F">
        <w:rPr>
          <w:sz w:val="28"/>
          <w:szCs w:val="28"/>
        </w:rPr>
        <w:t xml:space="preserve">- </w:t>
      </w:r>
      <w:r w:rsidR="002F7E2F" w:rsidRPr="00263E67">
        <w:rPr>
          <w:b/>
          <w:sz w:val="28"/>
          <w:szCs w:val="28"/>
        </w:rPr>
        <w:t>отменить</w:t>
      </w:r>
      <w:r w:rsidR="00672098" w:rsidRPr="00672098">
        <w:rPr>
          <w:sz w:val="28"/>
          <w:szCs w:val="28"/>
        </w:rPr>
        <w:t>.</w:t>
      </w:r>
    </w:p>
    <w:p w14:paraId="296E3B11" w14:textId="77777777" w:rsidR="0018059A" w:rsidRPr="0018059A" w:rsidRDefault="0018059A" w:rsidP="0018059A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4DCB699" w14:textId="77777777" w:rsidR="00262DAE" w:rsidRPr="0018059A" w:rsidRDefault="0079544C" w:rsidP="0018059A">
      <w:pPr>
        <w:numPr>
          <w:ilvl w:val="0"/>
          <w:numId w:val="8"/>
        </w:num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 w:rsidRPr="0018059A">
        <w:rPr>
          <w:sz w:val="28"/>
          <w:szCs w:val="28"/>
        </w:rPr>
        <w:t>Опубликовать настоящее Решение</w:t>
      </w:r>
      <w:r w:rsidR="00753A3E" w:rsidRPr="0018059A">
        <w:rPr>
          <w:sz w:val="28"/>
          <w:szCs w:val="28"/>
        </w:rPr>
        <w:t xml:space="preserve"> в «Информационном Вестнике»</w:t>
      </w:r>
      <w:r w:rsidRPr="0018059A">
        <w:rPr>
          <w:sz w:val="28"/>
          <w:szCs w:val="28"/>
        </w:rPr>
        <w:t>.</w:t>
      </w:r>
    </w:p>
    <w:p w14:paraId="2255C0A2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4ECBD168" w14:textId="77777777" w:rsidR="00262DAE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7C2D525A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2F9E3ED8" w14:textId="77777777" w:rsidR="00AC1E0C" w:rsidRDefault="00AC1E0C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</w:t>
      </w:r>
      <w:r w:rsidR="00262DAE">
        <w:rPr>
          <w:sz w:val="28"/>
          <w:szCs w:val="28"/>
        </w:rPr>
        <w:t xml:space="preserve">ниципального образования </w:t>
      </w:r>
    </w:p>
    <w:p w14:paraId="3AA536DF" w14:textId="52E12A38" w:rsidR="00262DAE" w:rsidRDefault="0079544C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«Ровдинское»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3E67">
        <w:rPr>
          <w:sz w:val="28"/>
          <w:szCs w:val="28"/>
        </w:rPr>
        <w:t xml:space="preserve">  </w:t>
      </w:r>
      <w:r w:rsidR="00240C3A">
        <w:rPr>
          <w:sz w:val="28"/>
          <w:szCs w:val="28"/>
        </w:rPr>
        <w:t xml:space="preserve">  </w:t>
      </w:r>
      <w:r w:rsidR="00AC1E0C">
        <w:rPr>
          <w:sz w:val="28"/>
          <w:szCs w:val="28"/>
        </w:rPr>
        <w:t xml:space="preserve">                                               </w:t>
      </w:r>
      <w:r w:rsidR="00263E67">
        <w:rPr>
          <w:sz w:val="28"/>
          <w:szCs w:val="28"/>
        </w:rPr>
        <w:t>Д.В. Некрасов</w:t>
      </w:r>
    </w:p>
    <w:p w14:paraId="6F36EDB6" w14:textId="77777777" w:rsidR="00263E67" w:rsidRDefault="00263E67" w:rsidP="00262DAE">
      <w:pPr>
        <w:autoSpaceDE w:val="0"/>
        <w:jc w:val="both"/>
        <w:rPr>
          <w:sz w:val="28"/>
          <w:szCs w:val="28"/>
        </w:rPr>
      </w:pPr>
    </w:p>
    <w:p w14:paraId="294A641E" w14:textId="77777777" w:rsidR="00263E67" w:rsidRDefault="00263E67" w:rsidP="00262DAE">
      <w:pPr>
        <w:autoSpaceDE w:val="0"/>
        <w:jc w:val="both"/>
        <w:rPr>
          <w:sz w:val="28"/>
          <w:szCs w:val="28"/>
        </w:rPr>
      </w:pPr>
    </w:p>
    <w:p w14:paraId="25EF9643" w14:textId="4ED094FE" w:rsidR="00263E67" w:rsidRDefault="00D31237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263E67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14:paraId="73644720" w14:textId="70DCE841" w:rsidR="00263E67" w:rsidRDefault="00263E67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240C3A">
        <w:rPr>
          <w:sz w:val="28"/>
          <w:szCs w:val="28"/>
        </w:rPr>
        <w:t>С</w:t>
      </w:r>
      <w:r>
        <w:rPr>
          <w:sz w:val="28"/>
          <w:szCs w:val="28"/>
        </w:rPr>
        <w:t xml:space="preserve">овета                                                        </w:t>
      </w:r>
      <w:bookmarkStart w:id="0" w:name="_GoBack"/>
      <w:bookmarkEnd w:id="0"/>
      <w:r w:rsidR="00D31237">
        <w:rPr>
          <w:sz w:val="28"/>
          <w:szCs w:val="28"/>
        </w:rPr>
        <w:t>М.Ю. Костылева</w:t>
      </w:r>
    </w:p>
    <w:p w14:paraId="69099F11" w14:textId="77777777" w:rsidR="00A056BE" w:rsidRDefault="00A056BE" w:rsidP="009C714F">
      <w:pPr>
        <w:tabs>
          <w:tab w:val="left" w:pos="426"/>
        </w:tabs>
        <w:jc w:val="both"/>
        <w:rPr>
          <w:sz w:val="24"/>
          <w:szCs w:val="24"/>
        </w:rPr>
      </w:pPr>
    </w:p>
    <w:sectPr w:rsidR="00A056BE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4C9D"/>
    <w:multiLevelType w:val="hybridMultilevel"/>
    <w:tmpl w:val="6AD2844A"/>
    <w:lvl w:ilvl="0" w:tplc="EABE1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8A39C8"/>
    <w:multiLevelType w:val="hybridMultilevel"/>
    <w:tmpl w:val="215C4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5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  <w:lvlOverride w:ilvl="0">
      <w:startOverride w:val="2"/>
    </w:lvlOverride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703DE"/>
    <w:rsid w:val="00082794"/>
    <w:rsid w:val="000A0312"/>
    <w:rsid w:val="000F04EA"/>
    <w:rsid w:val="000F35F3"/>
    <w:rsid w:val="00135B81"/>
    <w:rsid w:val="00165BCC"/>
    <w:rsid w:val="00174AB3"/>
    <w:rsid w:val="00175324"/>
    <w:rsid w:val="0018059A"/>
    <w:rsid w:val="001930E7"/>
    <w:rsid w:val="001A5003"/>
    <w:rsid w:val="001C1DEE"/>
    <w:rsid w:val="001C7E9F"/>
    <w:rsid w:val="00231E08"/>
    <w:rsid w:val="0023429F"/>
    <w:rsid w:val="00240C3A"/>
    <w:rsid w:val="00262DAE"/>
    <w:rsid w:val="00263E67"/>
    <w:rsid w:val="002833AB"/>
    <w:rsid w:val="0028343B"/>
    <w:rsid w:val="002A7A7B"/>
    <w:rsid w:val="002B531F"/>
    <w:rsid w:val="002E45D2"/>
    <w:rsid w:val="002F7E2F"/>
    <w:rsid w:val="0037281D"/>
    <w:rsid w:val="00393609"/>
    <w:rsid w:val="003C3DAD"/>
    <w:rsid w:val="0041470B"/>
    <w:rsid w:val="00443E62"/>
    <w:rsid w:val="004555CC"/>
    <w:rsid w:val="00456FF9"/>
    <w:rsid w:val="004972BD"/>
    <w:rsid w:val="004A76FA"/>
    <w:rsid w:val="004F1C2D"/>
    <w:rsid w:val="0052002E"/>
    <w:rsid w:val="00521F31"/>
    <w:rsid w:val="0055189B"/>
    <w:rsid w:val="00573EE0"/>
    <w:rsid w:val="00583D74"/>
    <w:rsid w:val="005D3D73"/>
    <w:rsid w:val="005F2E9A"/>
    <w:rsid w:val="00607518"/>
    <w:rsid w:val="0066170F"/>
    <w:rsid w:val="00672098"/>
    <w:rsid w:val="00674CCB"/>
    <w:rsid w:val="007008B3"/>
    <w:rsid w:val="00706321"/>
    <w:rsid w:val="007377E3"/>
    <w:rsid w:val="00753A3E"/>
    <w:rsid w:val="00753D47"/>
    <w:rsid w:val="00754867"/>
    <w:rsid w:val="0075687C"/>
    <w:rsid w:val="00784575"/>
    <w:rsid w:val="00792EBE"/>
    <w:rsid w:val="0079406B"/>
    <w:rsid w:val="0079544C"/>
    <w:rsid w:val="007E0766"/>
    <w:rsid w:val="007E71E6"/>
    <w:rsid w:val="008225D1"/>
    <w:rsid w:val="008814F9"/>
    <w:rsid w:val="008A443B"/>
    <w:rsid w:val="008B6CCE"/>
    <w:rsid w:val="008D7703"/>
    <w:rsid w:val="008F7968"/>
    <w:rsid w:val="009122A0"/>
    <w:rsid w:val="0091762F"/>
    <w:rsid w:val="00927D3A"/>
    <w:rsid w:val="0098763A"/>
    <w:rsid w:val="00987DF0"/>
    <w:rsid w:val="00992D24"/>
    <w:rsid w:val="009A3AB0"/>
    <w:rsid w:val="009C5C05"/>
    <w:rsid w:val="009C714F"/>
    <w:rsid w:val="009E01A0"/>
    <w:rsid w:val="00A056BE"/>
    <w:rsid w:val="00A25500"/>
    <w:rsid w:val="00A37C16"/>
    <w:rsid w:val="00A4135F"/>
    <w:rsid w:val="00A60FCF"/>
    <w:rsid w:val="00AA0EAD"/>
    <w:rsid w:val="00AB7C21"/>
    <w:rsid w:val="00AC1E0C"/>
    <w:rsid w:val="00AC7703"/>
    <w:rsid w:val="00AE1287"/>
    <w:rsid w:val="00AE7651"/>
    <w:rsid w:val="00B052AA"/>
    <w:rsid w:val="00B05B25"/>
    <w:rsid w:val="00B478B9"/>
    <w:rsid w:val="00B74B97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349"/>
    <w:rsid w:val="00D1086D"/>
    <w:rsid w:val="00D17496"/>
    <w:rsid w:val="00D31237"/>
    <w:rsid w:val="00D705F0"/>
    <w:rsid w:val="00D72AA6"/>
    <w:rsid w:val="00D94575"/>
    <w:rsid w:val="00DB7B73"/>
    <w:rsid w:val="00DF0057"/>
    <w:rsid w:val="00E0127F"/>
    <w:rsid w:val="00E1374F"/>
    <w:rsid w:val="00E857A2"/>
    <w:rsid w:val="00E93649"/>
    <w:rsid w:val="00E953CA"/>
    <w:rsid w:val="00E95F47"/>
    <w:rsid w:val="00ED582E"/>
    <w:rsid w:val="00EF64E0"/>
    <w:rsid w:val="00F413D1"/>
    <w:rsid w:val="00F65B73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6DD2B"/>
  <w15:chartTrackingRefBased/>
  <w15:docId w15:val="{4EEE6BCA-91F9-4BE5-B9A5-7B6F50BE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b">
    <w:name w:val="Обычный (веб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  <w:lang w:val="x-none" w:eastAsia="x-none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7</cp:revision>
  <cp:lastPrinted>2019-11-15T12:26:00Z</cp:lastPrinted>
  <dcterms:created xsi:type="dcterms:W3CDTF">2020-09-07T10:51:00Z</dcterms:created>
  <dcterms:modified xsi:type="dcterms:W3CDTF">2020-09-22T12:55:00Z</dcterms:modified>
</cp:coreProperties>
</file>